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b119f6eb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bc149856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Subang Jaya,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2616bb77a49fd" /><Relationship Type="http://schemas.openxmlformats.org/officeDocument/2006/relationships/numbering" Target="/word/numbering.xml" Id="R0a2b38dfe644426d" /><Relationship Type="http://schemas.openxmlformats.org/officeDocument/2006/relationships/settings" Target="/word/settings.xml" Id="R14ddd51112764cf9" /><Relationship Type="http://schemas.openxmlformats.org/officeDocument/2006/relationships/image" Target="/word/media/538572dd-5c58-4c85-b135-e2091ef5e702.png" Id="R16a7bc14985649e2" /></Relationships>
</file>