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4151b779c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cc241204e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Balzan, Malta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d57747fd14867" /><Relationship Type="http://schemas.openxmlformats.org/officeDocument/2006/relationships/numbering" Target="/word/numbering.xml" Id="R848d39aeca2b4243" /><Relationship Type="http://schemas.openxmlformats.org/officeDocument/2006/relationships/settings" Target="/word/settings.xml" Id="Rd8423e976d144f2e" /><Relationship Type="http://schemas.openxmlformats.org/officeDocument/2006/relationships/image" Target="/word/media/7b2f1793-25f9-48e1-9647-6704d1b88a53.png" Id="R3f2cc241204e4878" /></Relationships>
</file>