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6c05c08da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3d201ca02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Aleg,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b8bb023944131" /><Relationship Type="http://schemas.openxmlformats.org/officeDocument/2006/relationships/numbering" Target="/word/numbering.xml" Id="R96aac5a1b81145cb" /><Relationship Type="http://schemas.openxmlformats.org/officeDocument/2006/relationships/settings" Target="/word/settings.xml" Id="Rc4682906841f4629" /><Relationship Type="http://schemas.openxmlformats.org/officeDocument/2006/relationships/image" Target="/word/media/15985fb3-91dc-4946-9418-5c5893f89653.png" Id="Rf413d201ca0240f0" /></Relationships>
</file>