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9fd6cc4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1a769d105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Lagos de Moreno,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4cf88bc0346fb" /><Relationship Type="http://schemas.openxmlformats.org/officeDocument/2006/relationships/numbering" Target="/word/numbering.xml" Id="R972edd1d3f704c2e" /><Relationship Type="http://schemas.openxmlformats.org/officeDocument/2006/relationships/settings" Target="/word/settings.xml" Id="R1db1f3c99e084013" /><Relationship Type="http://schemas.openxmlformats.org/officeDocument/2006/relationships/image" Target="/word/media/697e1796-2f59-4c9c-b3e2-38dbf1fccfcd.png" Id="Rd9c1a769d10549c4" /></Relationships>
</file>