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b46118834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9d48a12c5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Okorosave,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bd910d3f64e00" /><Relationship Type="http://schemas.openxmlformats.org/officeDocument/2006/relationships/numbering" Target="/word/numbering.xml" Id="Rc510f44f4d4f45a9" /><Relationship Type="http://schemas.openxmlformats.org/officeDocument/2006/relationships/settings" Target="/word/settings.xml" Id="R3ad46c05aa2a4e17" /><Relationship Type="http://schemas.openxmlformats.org/officeDocument/2006/relationships/image" Target="/word/media/660b814c-86cb-4e34-8faa-974f87c79e17.png" Id="R0c89d48a12c54d48" /></Relationships>
</file>