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73c31fd7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07832e9d2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Beilervaart,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9cf35c08419f" /><Relationship Type="http://schemas.openxmlformats.org/officeDocument/2006/relationships/numbering" Target="/word/numbering.xml" Id="Rd7d376cfa069456a" /><Relationship Type="http://schemas.openxmlformats.org/officeDocument/2006/relationships/settings" Target="/word/settings.xml" Id="R637a4c18f5be4f28" /><Relationship Type="http://schemas.openxmlformats.org/officeDocument/2006/relationships/image" Target="/word/media/cababa24-7250-43e3-9a97-71c5eb6ca4ff.png" Id="Rdbb07832e9d24ffa" /></Relationships>
</file>