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fc512da57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0e5f24e60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Sinpo,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fc6086e6c436a" /><Relationship Type="http://schemas.openxmlformats.org/officeDocument/2006/relationships/numbering" Target="/word/numbering.xml" Id="R5863d1c065934d2a" /><Relationship Type="http://schemas.openxmlformats.org/officeDocument/2006/relationships/settings" Target="/word/settings.xml" Id="R186efd2e03d2477a" /><Relationship Type="http://schemas.openxmlformats.org/officeDocument/2006/relationships/image" Target="/word/media/a6a72f35-44ca-4686-8f74-96577f8689f6.png" Id="Rbae0e5f24e604f10" /></Relationships>
</file>