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f0f3233bd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60f0e7775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Bhatti,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7dc2e6db2469f" /><Relationship Type="http://schemas.openxmlformats.org/officeDocument/2006/relationships/numbering" Target="/word/numbering.xml" Id="Re23489db061e45d6" /><Relationship Type="http://schemas.openxmlformats.org/officeDocument/2006/relationships/settings" Target="/word/settings.xml" Id="R4e59a6ff34c14f65" /><Relationship Type="http://schemas.openxmlformats.org/officeDocument/2006/relationships/image" Target="/word/media/57b95bcc-3d84-4832-80b1-e9a2284fce7b.png" Id="R26560f0e7775434b" /></Relationships>
</file>