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4c16147a7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14a31608f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Arbab Taj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31b28f4904303" /><Relationship Type="http://schemas.openxmlformats.org/officeDocument/2006/relationships/numbering" Target="/word/numbering.xml" Id="R75d24475343d4394" /><Relationship Type="http://schemas.openxmlformats.org/officeDocument/2006/relationships/settings" Target="/word/settings.xml" Id="R6a1e8de0f11c4502" /><Relationship Type="http://schemas.openxmlformats.org/officeDocument/2006/relationships/image" Target="/word/media/f17cbb28-b990-4d7b-b87f-13af8135b7f1.png" Id="R45e14a31608f40e8" /></Relationships>
</file>