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89ec7123f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8f6e1dbdb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Babu 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9fecf42fb476e" /><Relationship Type="http://schemas.openxmlformats.org/officeDocument/2006/relationships/numbering" Target="/word/numbering.xml" Id="Rd0d3dabbf67a41f6" /><Relationship Type="http://schemas.openxmlformats.org/officeDocument/2006/relationships/settings" Target="/word/settings.xml" Id="R793684bd31a245ca" /><Relationship Type="http://schemas.openxmlformats.org/officeDocument/2006/relationships/image" Target="/word/media/96702bac-5b35-40b9-9105-684381b83938.png" Id="Re8d8f6e1dbdb446a" /></Relationships>
</file>