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51e2b9bf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ae8d1f3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Pindwala,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359daf687451f" /><Relationship Type="http://schemas.openxmlformats.org/officeDocument/2006/relationships/numbering" Target="/word/numbering.xml" Id="R10f169c627c04b55" /><Relationship Type="http://schemas.openxmlformats.org/officeDocument/2006/relationships/settings" Target="/word/settings.xml" Id="Rcc8f0a3a059c4694" /><Relationship Type="http://schemas.openxmlformats.org/officeDocument/2006/relationships/image" Target="/word/media/5d7f13be-acad-43fe-8fc6-357e1fd77a81.png" Id="R3926ae8d1f314cad" /></Relationships>
</file>