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850143397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d0c132150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Sher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5f718786345cb" /><Relationship Type="http://schemas.openxmlformats.org/officeDocument/2006/relationships/numbering" Target="/word/numbering.xml" Id="Ra5cbf32bc42b4e4b" /><Relationship Type="http://schemas.openxmlformats.org/officeDocument/2006/relationships/settings" Target="/word/settings.xml" Id="R703a522725514d1d" /><Relationship Type="http://schemas.openxmlformats.org/officeDocument/2006/relationships/image" Target="/word/media/bdc0dc1a-e9b0-4b69-bd8e-9acec89be86d.png" Id="Rb83d0c1321504400" /></Relationships>
</file>