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4f99206ca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a8e7ac38e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Allah Ditto,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e0de5e94244a9" /><Relationship Type="http://schemas.openxmlformats.org/officeDocument/2006/relationships/numbering" Target="/word/numbering.xml" Id="Reb8bd32df7874f58" /><Relationship Type="http://schemas.openxmlformats.org/officeDocument/2006/relationships/settings" Target="/word/settings.xml" Id="Rcbbc333eb5cd42e1" /><Relationship Type="http://schemas.openxmlformats.org/officeDocument/2006/relationships/image" Target="/word/media/9676e19d-709b-4236-871f-38f4fb00f863.png" Id="R861a8e7ac38e45f8" /></Relationships>
</file>