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9b3950eb8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8818aad44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Dadu,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d520fa09749b0" /><Relationship Type="http://schemas.openxmlformats.org/officeDocument/2006/relationships/numbering" Target="/word/numbering.xml" Id="R4f9540584cdc4a5a" /><Relationship Type="http://schemas.openxmlformats.org/officeDocument/2006/relationships/settings" Target="/word/settings.xml" Id="Rd587a715ea3a420f" /><Relationship Type="http://schemas.openxmlformats.org/officeDocument/2006/relationships/image" Target="/word/media/54145925-cd34-4cba-a6d1-1d6768d60053.png" Id="R7268818aad444bae" /></Relationships>
</file>