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21e90f0df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44acbede3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Dhaula Dagar,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9c7aef58642c8" /><Relationship Type="http://schemas.openxmlformats.org/officeDocument/2006/relationships/numbering" Target="/word/numbering.xml" Id="R3487f5065c1f4a80" /><Relationship Type="http://schemas.openxmlformats.org/officeDocument/2006/relationships/settings" Target="/word/settings.xml" Id="R2ebe0c21f0924897" /><Relationship Type="http://schemas.openxmlformats.org/officeDocument/2006/relationships/image" Target="/word/media/71a850eb-5965-456a-af77-5ca133b9edc9.png" Id="R93f44acbede34306" /></Relationships>
</file>