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0e743cc89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20c0e00d1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Chhajji,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54d1102324c77" /><Relationship Type="http://schemas.openxmlformats.org/officeDocument/2006/relationships/numbering" Target="/word/numbering.xml" Id="R5bb3e0f74d064271" /><Relationship Type="http://schemas.openxmlformats.org/officeDocument/2006/relationships/settings" Target="/word/settings.xml" Id="R5d0000d718874e19" /><Relationship Type="http://schemas.openxmlformats.org/officeDocument/2006/relationships/image" Target="/word/media/621a331a-2240-44b0-9c8b-0069db79e90a.png" Id="R2a420c0e00d14ad9" /></Relationships>
</file>