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41dde0fd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7198d1049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c991848604057" /><Relationship Type="http://schemas.openxmlformats.org/officeDocument/2006/relationships/numbering" Target="/word/numbering.xml" Id="Rdad5516f2a0d4a1a" /><Relationship Type="http://schemas.openxmlformats.org/officeDocument/2006/relationships/settings" Target="/word/settings.xml" Id="R75f8295ce33b456b" /><Relationship Type="http://schemas.openxmlformats.org/officeDocument/2006/relationships/image" Target="/word/media/b9cbe4d5-ec49-4a63-aa4d-0f0cc1444018.png" Id="Re097198d104941e6" /></Relationships>
</file>