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1638a385b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55240b431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Gharaka Dhing,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d8e4a31ca4ec9" /><Relationship Type="http://schemas.openxmlformats.org/officeDocument/2006/relationships/numbering" Target="/word/numbering.xml" Id="R33fd27cac68b4a91" /><Relationship Type="http://schemas.openxmlformats.org/officeDocument/2006/relationships/settings" Target="/word/settings.xml" Id="Rc68c74a9a2444268" /><Relationship Type="http://schemas.openxmlformats.org/officeDocument/2006/relationships/image" Target="/word/media/e87fa3ec-a3a9-433f-9cf9-650967a566ec.png" Id="R51a55240b4314058" /></Relationships>
</file>