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c9b5b567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14cc9bedf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Dilshad Makrani,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59feac1b34b35" /><Relationship Type="http://schemas.openxmlformats.org/officeDocument/2006/relationships/numbering" Target="/word/numbering.xml" Id="R8c19332c6df34055" /><Relationship Type="http://schemas.openxmlformats.org/officeDocument/2006/relationships/settings" Target="/word/settings.xml" Id="R2cc33d00ff2e4cee" /><Relationship Type="http://schemas.openxmlformats.org/officeDocument/2006/relationships/image" Target="/word/media/85e790bd-7f20-45d5-a958-266ae34103d0.png" Id="Racb14cc9bedf4bde" /></Relationships>
</file>