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3cbb542f8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997abc5b5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Gulsher Junejo,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4bd7dd459483a" /><Relationship Type="http://schemas.openxmlformats.org/officeDocument/2006/relationships/numbering" Target="/word/numbering.xml" Id="Rff3cfb825cd7410f" /><Relationship Type="http://schemas.openxmlformats.org/officeDocument/2006/relationships/settings" Target="/word/settings.xml" Id="R054ec17bbee04c8a" /><Relationship Type="http://schemas.openxmlformats.org/officeDocument/2006/relationships/image" Target="/word/media/8874412d-14c6-489f-810a-fc8806f22f3d.png" Id="R1ad997abc5b54981" /></Relationships>
</file>