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bd772dbad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e59e1ef8b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Hussain Munshi,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75f6ffa9b4ed4" /><Relationship Type="http://schemas.openxmlformats.org/officeDocument/2006/relationships/numbering" Target="/word/numbering.xml" Id="Ra1997e9a5c3b4cd1" /><Relationship Type="http://schemas.openxmlformats.org/officeDocument/2006/relationships/settings" Target="/word/settings.xml" Id="R6c78ee9f96e24323" /><Relationship Type="http://schemas.openxmlformats.org/officeDocument/2006/relationships/image" Target="/word/media/2bbf0b7c-fcd8-4ff4-a8ae-689022b5374f.png" Id="R875e59e1ef8b44f1" /></Relationships>
</file>