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09b7e4051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093400490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Suf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b5113772b4c3e" /><Relationship Type="http://schemas.openxmlformats.org/officeDocument/2006/relationships/numbering" Target="/word/numbering.xml" Id="Rb368b85c9ab94ff1" /><Relationship Type="http://schemas.openxmlformats.org/officeDocument/2006/relationships/settings" Target="/word/settings.xml" Id="Rec4492f66ef44ff5" /><Relationship Type="http://schemas.openxmlformats.org/officeDocument/2006/relationships/image" Target="/word/media/35b0850a-0cd1-4bf1-b7c6-b4c897c98149.png" Id="R41c0934004904fec" /></Relationships>
</file>