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a275d8a08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8a0b0c7d0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Muhammed Talao,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7b3366301401f" /><Relationship Type="http://schemas.openxmlformats.org/officeDocument/2006/relationships/numbering" Target="/word/numbering.xml" Id="Re579a748aa6d4f06" /><Relationship Type="http://schemas.openxmlformats.org/officeDocument/2006/relationships/settings" Target="/word/settings.xml" Id="R1247cfd4ac3c4ba1" /><Relationship Type="http://schemas.openxmlformats.org/officeDocument/2006/relationships/image" Target="/word/media/a5e315f9-508f-4092-a92b-7976baaf2193.png" Id="Rdc18a0b0c7d04630" /></Relationships>
</file>