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10d98cc9c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09fcfbc36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Md Khan Zangi,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f47c8047b4031" /><Relationship Type="http://schemas.openxmlformats.org/officeDocument/2006/relationships/numbering" Target="/word/numbering.xml" Id="R476bfc18f7ae4a41" /><Relationship Type="http://schemas.openxmlformats.org/officeDocument/2006/relationships/settings" Target="/word/settings.xml" Id="Rf44d8a5349414d04" /><Relationship Type="http://schemas.openxmlformats.org/officeDocument/2006/relationships/image" Target="/word/media/6be5412a-6cc4-4e0d-8316-a07b1dc6be46.png" Id="Rdcb09fcfbc364867" /></Relationships>
</file>