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3dc9357d2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12264785c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Jasgiran Pain,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8b934c757460d" /><Relationship Type="http://schemas.openxmlformats.org/officeDocument/2006/relationships/numbering" Target="/word/numbering.xml" Id="R37a94c1886774109" /><Relationship Type="http://schemas.openxmlformats.org/officeDocument/2006/relationships/settings" Target="/word/settings.xml" Id="R527c35b21c5644b8" /><Relationship Type="http://schemas.openxmlformats.org/officeDocument/2006/relationships/image" Target="/word/media/47e09a2b-f83d-43ac-9b28-869e4b7e1305.png" Id="R54412264785c463a" /></Relationships>
</file>