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d7357104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9dc93c887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Lalabad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38befa023458d" /><Relationship Type="http://schemas.openxmlformats.org/officeDocument/2006/relationships/numbering" Target="/word/numbering.xml" Id="R90f575703fad47db" /><Relationship Type="http://schemas.openxmlformats.org/officeDocument/2006/relationships/settings" Target="/word/settings.xml" Id="R16a1406899444964" /><Relationship Type="http://schemas.openxmlformats.org/officeDocument/2006/relationships/image" Target="/word/media/e8b152ed-c961-4bdd-b97c-39d401094e30.png" Id="Rcca9dc93c887430c" /></Relationships>
</file>