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1282a3d8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d78fbb1b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Laung Gohelpur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1397f91674d78" /><Relationship Type="http://schemas.openxmlformats.org/officeDocument/2006/relationships/numbering" Target="/word/numbering.xml" Id="R6500159ca4cc42a6" /><Relationship Type="http://schemas.openxmlformats.org/officeDocument/2006/relationships/settings" Target="/word/settings.xml" Id="Rc572e20397894f48" /><Relationship Type="http://schemas.openxmlformats.org/officeDocument/2006/relationships/image" Target="/word/media/37559bae-b57b-48bf-a31c-12c364b3bdb8.png" Id="R5b3d78fbb1b94f9c" /></Relationships>
</file>