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4f5cd8f78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437e8a736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Mehtarzai,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ed466c697430f" /><Relationship Type="http://schemas.openxmlformats.org/officeDocument/2006/relationships/numbering" Target="/word/numbering.xml" Id="Rccde42e0fad84521" /><Relationship Type="http://schemas.openxmlformats.org/officeDocument/2006/relationships/settings" Target="/word/settings.xml" Id="R00e31e24743c43e1" /><Relationship Type="http://schemas.openxmlformats.org/officeDocument/2006/relationships/image" Target="/word/media/f1b6038e-e761-4ac1-9114-4341fafe80d9.png" Id="Rc31437e8a736481d" /></Relationships>
</file>