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9eea0b3ce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359b41a7e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Kutria,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3c3b3340a4cea" /><Relationship Type="http://schemas.openxmlformats.org/officeDocument/2006/relationships/numbering" Target="/word/numbering.xml" Id="Rc79cad5ea2df4a65" /><Relationship Type="http://schemas.openxmlformats.org/officeDocument/2006/relationships/settings" Target="/word/settings.xml" Id="R5934739de2d8474c" /><Relationship Type="http://schemas.openxmlformats.org/officeDocument/2006/relationships/image" Target="/word/media/b46767e8-da56-43c8-ba00-c68afca6bfda.png" Id="R721359b41a7e48bf" /></Relationships>
</file>