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a96c8d36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0dde26bf7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Yusaf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730f4749a4577" /><Relationship Type="http://schemas.openxmlformats.org/officeDocument/2006/relationships/numbering" Target="/word/numbering.xml" Id="R7c043b1a4c6548e2" /><Relationship Type="http://schemas.openxmlformats.org/officeDocument/2006/relationships/settings" Target="/word/settings.xml" Id="Refc4cea12e194f01" /><Relationship Type="http://schemas.openxmlformats.org/officeDocument/2006/relationships/image" Target="/word/media/9540ac91-4856-4af0-89de-fd3d582e22dc.png" Id="R2e40dde26bf74c5a" /></Relationships>
</file>