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24f72a11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4a09aa62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 Uttar,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d178732cd41a6" /><Relationship Type="http://schemas.openxmlformats.org/officeDocument/2006/relationships/numbering" Target="/word/numbering.xml" Id="R708e5c48976a440a" /><Relationship Type="http://schemas.openxmlformats.org/officeDocument/2006/relationships/settings" Target="/word/settings.xml" Id="Rd599e439bc5c4314" /><Relationship Type="http://schemas.openxmlformats.org/officeDocument/2006/relationships/image" Target="/word/media/4189e111-5b07-4f95-83a1-8681b7171be1.png" Id="R68c4a09aa6264441" /></Relationships>
</file>