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67ec3747e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d31f12f24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 Tongal,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447ede614ddb" /><Relationship Type="http://schemas.openxmlformats.org/officeDocument/2006/relationships/numbering" Target="/word/numbering.xml" Id="R48fcf4e0c4b24bcb" /><Relationship Type="http://schemas.openxmlformats.org/officeDocument/2006/relationships/settings" Target="/word/settings.xml" Id="Re75c32b0cba34912" /><Relationship Type="http://schemas.openxmlformats.org/officeDocument/2006/relationships/image" Target="/word/media/baed69fe-3dd4-458f-831b-24690f623284.png" Id="Rfc9d31f12f2445e5" /></Relationships>
</file>