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cd7c06dc5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117312fb6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Pinhalan di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46f616d55499f" /><Relationship Type="http://schemas.openxmlformats.org/officeDocument/2006/relationships/numbering" Target="/word/numbering.xml" Id="R8a417049ec6a4dec" /><Relationship Type="http://schemas.openxmlformats.org/officeDocument/2006/relationships/settings" Target="/word/settings.xml" Id="Rbdff822674d44ad5" /><Relationship Type="http://schemas.openxmlformats.org/officeDocument/2006/relationships/image" Target="/word/media/d4c96c0e-4355-431b-9564-a66b2b72fd32.png" Id="Rfcc117312fb64c93" /></Relationships>
</file>