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912b3e30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df46eea2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Saiyidi Mohalla,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002401074b91" /><Relationship Type="http://schemas.openxmlformats.org/officeDocument/2006/relationships/numbering" Target="/word/numbering.xml" Id="Rc7ae13109b114b09" /><Relationship Type="http://schemas.openxmlformats.org/officeDocument/2006/relationships/settings" Target="/word/settings.xml" Id="R49629be7185b46a0" /><Relationship Type="http://schemas.openxmlformats.org/officeDocument/2006/relationships/image" Target="/word/media/c527c468-a559-4740-b1b8-c99aa7398422.png" Id="R2d4df46eea2a4e87" /></Relationships>
</file>