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789247649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cbc524130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Sanghral,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73e8661cc489b" /><Relationship Type="http://schemas.openxmlformats.org/officeDocument/2006/relationships/numbering" Target="/word/numbering.xml" Id="Rcbe48e9f306e4b35" /><Relationship Type="http://schemas.openxmlformats.org/officeDocument/2006/relationships/settings" Target="/word/settings.xml" Id="R3531dc5ede5f4359" /><Relationship Type="http://schemas.openxmlformats.org/officeDocument/2006/relationships/image" Target="/word/media/cc00a3aa-2818-47ce-87d8-f70fcaf9782f.png" Id="Re12cbc52413042a0" /></Relationships>
</file>