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f370efa0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4476d96b6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 Ali Khoso Goth/Village,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7ad771fa54b8b" /><Relationship Type="http://schemas.openxmlformats.org/officeDocument/2006/relationships/numbering" Target="/word/numbering.xml" Id="R3c220004679548f0" /><Relationship Type="http://schemas.openxmlformats.org/officeDocument/2006/relationships/settings" Target="/word/settings.xml" Id="R8c9ceff8781d4a1f" /><Relationship Type="http://schemas.openxmlformats.org/officeDocument/2006/relationships/image" Target="/word/media/6063c0e2-034c-430b-a828-251881a30a88.png" Id="R7374476d96b64974" /></Relationships>
</file>