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db740f52e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313fa63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7d8c0243a4e3a" /><Relationship Type="http://schemas.openxmlformats.org/officeDocument/2006/relationships/numbering" Target="/word/numbering.xml" Id="R28cd35d586364d02" /><Relationship Type="http://schemas.openxmlformats.org/officeDocument/2006/relationships/settings" Target="/word/settings.xml" Id="Rd4e1bd26eda247b5" /><Relationship Type="http://schemas.openxmlformats.org/officeDocument/2006/relationships/image" Target="/word/media/f11c79ad-69de-43c4-8a11-2d18b52a07df.png" Id="R496a313fa6384379" /></Relationships>
</file>