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b9449db9b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5a8b6def9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Turigrani,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9bfbe40714bdc" /><Relationship Type="http://schemas.openxmlformats.org/officeDocument/2006/relationships/numbering" Target="/word/numbering.xml" Id="R49f203c39f0e48e3" /><Relationship Type="http://schemas.openxmlformats.org/officeDocument/2006/relationships/settings" Target="/word/settings.xml" Id="Rd15a427936864b09" /><Relationship Type="http://schemas.openxmlformats.org/officeDocument/2006/relationships/image" Target="/word/media/145ef783-d01c-4271-8cd9-9494b7a881e2.png" Id="R1ff5a8b6def94dab" /></Relationships>
</file>