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a7c5e229d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78b141b2a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Wargation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f5ee1c4504e10" /><Relationship Type="http://schemas.openxmlformats.org/officeDocument/2006/relationships/numbering" Target="/word/numbering.xml" Id="Rcb514d0cb66246da" /><Relationship Type="http://schemas.openxmlformats.org/officeDocument/2006/relationships/settings" Target="/word/settings.xml" Id="R9cc9d5ec6714459e" /><Relationship Type="http://schemas.openxmlformats.org/officeDocument/2006/relationships/image" Target="/word/media/41c34085-7226-45cb-b5b0-950f66c13fbd.png" Id="R38978b141b2a41dc" /></Relationships>
</file>