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6a7434a00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9d33928d2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 Sanga,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0f69ee6a740b3" /><Relationship Type="http://schemas.openxmlformats.org/officeDocument/2006/relationships/numbering" Target="/word/numbering.xml" Id="Ra3355044bbdd4b7b" /><Relationship Type="http://schemas.openxmlformats.org/officeDocument/2006/relationships/settings" Target="/word/settings.xml" Id="R779c6ca1bda74405" /><Relationship Type="http://schemas.openxmlformats.org/officeDocument/2006/relationships/image" Target="/word/media/338d16b8-7af2-46eb-8b67-6cec3d4a0d9c.png" Id="Rbde9d33928d24bb9" /></Relationships>
</file>