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933546a60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7335572e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ec43617694ee3" /><Relationship Type="http://schemas.openxmlformats.org/officeDocument/2006/relationships/numbering" Target="/word/numbering.xml" Id="Rd5cdd3e2e23548f3" /><Relationship Type="http://schemas.openxmlformats.org/officeDocument/2006/relationships/settings" Target="/word/settings.xml" Id="R7db48cb5197440bc" /><Relationship Type="http://schemas.openxmlformats.org/officeDocument/2006/relationships/image" Target="/word/media/a1d2a4ff-f0c2-41ad-81ec-24d73b9f535c.png" Id="Rc2fc7335572e48fb" /></Relationships>
</file>