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75b673db4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39efc0d6c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Bustryk,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6f049badd4690" /><Relationship Type="http://schemas.openxmlformats.org/officeDocument/2006/relationships/numbering" Target="/word/numbering.xml" Id="R77cf93a4620d4b05" /><Relationship Type="http://schemas.openxmlformats.org/officeDocument/2006/relationships/settings" Target="/word/settings.xml" Id="R7c91733a764b4b2e" /><Relationship Type="http://schemas.openxmlformats.org/officeDocument/2006/relationships/image" Target="/word/media/80e3ed3a-d9c1-428b-b4d1-4a68f86cdfd6.png" Id="Rb4d39efc0d6c4667" /></Relationships>
</file>