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fc6ed5115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9db0e88d6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Lubowidza,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77a5591544c0" /><Relationship Type="http://schemas.openxmlformats.org/officeDocument/2006/relationships/numbering" Target="/word/numbering.xml" Id="R09733247357049d5" /><Relationship Type="http://schemas.openxmlformats.org/officeDocument/2006/relationships/settings" Target="/word/settings.xml" Id="Rc0922c011a8c491d" /><Relationship Type="http://schemas.openxmlformats.org/officeDocument/2006/relationships/image" Target="/word/media/2bd62c9b-6f53-4963-b1df-5e827c9186f7.png" Id="R6519db0e88d647f5" /></Relationships>
</file>