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613fa94cd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6a729a170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Rybno,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2953401394664" /><Relationship Type="http://schemas.openxmlformats.org/officeDocument/2006/relationships/numbering" Target="/word/numbering.xml" Id="Re326f1fe4bf94abb" /><Relationship Type="http://schemas.openxmlformats.org/officeDocument/2006/relationships/settings" Target="/word/settings.xml" Id="R3e63e4940f1a4392" /><Relationship Type="http://schemas.openxmlformats.org/officeDocument/2006/relationships/image" Target="/word/media/a853ddee-1106-43bd-acc3-041d29a800ca.png" Id="R1816a729a1704343" /></Relationships>
</file>