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1ff8d47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5b5cfce2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Kroscienko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c4e6c0094a12" /><Relationship Type="http://schemas.openxmlformats.org/officeDocument/2006/relationships/numbering" Target="/word/numbering.xml" Id="R6830036a28cc4612" /><Relationship Type="http://schemas.openxmlformats.org/officeDocument/2006/relationships/settings" Target="/word/settings.xml" Id="R296a4a00994c4835" /><Relationship Type="http://schemas.openxmlformats.org/officeDocument/2006/relationships/image" Target="/word/media/1cf992c1-196a-482f-a79a-5776deb716b0.png" Id="Rcaa25b5cfce2406a" /></Relationships>
</file>