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699642a4a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7db008e3f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Kwilcz,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80c9a1a0b455d" /><Relationship Type="http://schemas.openxmlformats.org/officeDocument/2006/relationships/numbering" Target="/word/numbering.xml" Id="R26b041f320d34b4d" /><Relationship Type="http://schemas.openxmlformats.org/officeDocument/2006/relationships/settings" Target="/word/settings.xml" Id="Rb5cdf3ef93764fab" /><Relationship Type="http://schemas.openxmlformats.org/officeDocument/2006/relationships/image" Target="/word/media/f6fe8875-248f-4546-81ba-5cb5297c00c5.png" Id="R2637db008e3f4a18" /></Relationships>
</file>