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a0309c90d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6b2dcf606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Lachowka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1c7a58e640f9" /><Relationship Type="http://schemas.openxmlformats.org/officeDocument/2006/relationships/numbering" Target="/word/numbering.xml" Id="R047542597fc34002" /><Relationship Type="http://schemas.openxmlformats.org/officeDocument/2006/relationships/settings" Target="/word/settings.xml" Id="R6b89610493ad4525" /><Relationship Type="http://schemas.openxmlformats.org/officeDocument/2006/relationships/image" Target="/word/media/b66672d5-38e9-4da4-8e94-5b87b33b7f17.png" Id="R6ad6b2dcf6064b03" /></Relationships>
</file>