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60479868d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4b8b79362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 Stocki,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cc481be534569" /><Relationship Type="http://schemas.openxmlformats.org/officeDocument/2006/relationships/numbering" Target="/word/numbering.xml" Id="Rae8525e155414945" /><Relationship Type="http://schemas.openxmlformats.org/officeDocument/2006/relationships/settings" Target="/word/settings.xml" Id="Rff71abe14d754392" /><Relationship Type="http://schemas.openxmlformats.org/officeDocument/2006/relationships/image" Target="/word/media/f09a5dda-df20-44a1-858a-fd4ec89c4ee3.png" Id="Rc834b8b7936240b3" /></Relationships>
</file>