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d4eab4ea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5320d3a56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Opolno 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ecd7be8154936" /><Relationship Type="http://schemas.openxmlformats.org/officeDocument/2006/relationships/numbering" Target="/word/numbering.xml" Id="Ra0ed99ffe1ca420e" /><Relationship Type="http://schemas.openxmlformats.org/officeDocument/2006/relationships/settings" Target="/word/settings.xml" Id="R87cc48650460472b" /><Relationship Type="http://schemas.openxmlformats.org/officeDocument/2006/relationships/image" Target="/word/media/dc16a1ec-0e89-45ff-b3a3-bd80f36dcc5a.png" Id="R3325320d3a564c62" /></Relationships>
</file>