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469ef35da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69a563e16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Pietna,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17999082e40f9" /><Relationship Type="http://schemas.openxmlformats.org/officeDocument/2006/relationships/numbering" Target="/word/numbering.xml" Id="R5f53bf8b6cb74c1b" /><Relationship Type="http://schemas.openxmlformats.org/officeDocument/2006/relationships/settings" Target="/word/settings.xml" Id="R34dc75032bff4da1" /><Relationship Type="http://schemas.openxmlformats.org/officeDocument/2006/relationships/image" Target="/word/media/df453a49-ac4c-4600-9885-8537fa1b60ee.png" Id="Rb7269a563e1649b3" /></Relationships>
</file>